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97" w:rsidRDefault="00E23115" w:rsidP="008261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3376CA">
        <w:rPr>
          <w:rFonts w:ascii="Times New Roman" w:hAnsi="Times New Roman" w:cs="Times New Roman"/>
          <w:b/>
          <w:sz w:val="26"/>
          <w:szCs w:val="26"/>
        </w:rPr>
        <w:t>рограмм</w:t>
      </w:r>
      <w:r>
        <w:rPr>
          <w:rFonts w:ascii="Times New Roman" w:hAnsi="Times New Roman" w:cs="Times New Roman"/>
          <w:b/>
          <w:sz w:val="26"/>
          <w:szCs w:val="26"/>
        </w:rPr>
        <w:t>а</w:t>
      </w:r>
    </w:p>
    <w:p w:rsidR="004802CC" w:rsidRDefault="007F079D" w:rsidP="008261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28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6197">
        <w:rPr>
          <w:rFonts w:ascii="Times New Roman" w:hAnsi="Times New Roman" w:cs="Times New Roman"/>
          <w:b/>
          <w:sz w:val="26"/>
          <w:szCs w:val="26"/>
        </w:rPr>
        <w:t>по обучению социальных работников</w:t>
      </w:r>
    </w:p>
    <w:p w:rsidR="00826197" w:rsidRDefault="00826197" w:rsidP="008261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526DE8">
        <w:rPr>
          <w:rFonts w:ascii="Times New Roman" w:hAnsi="Times New Roman" w:cs="Times New Roman"/>
          <w:b/>
          <w:sz w:val="26"/>
          <w:szCs w:val="26"/>
        </w:rPr>
        <w:t>Сопровождение семей, воспитывающих детей с инвалидностью и ограниченными возможностями здоровья, в условиях, максимально приближенных к месту проживания»</w:t>
      </w:r>
    </w:p>
    <w:p w:rsidR="004802CC" w:rsidRPr="00EC2848" w:rsidRDefault="004802CC" w:rsidP="004802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526DE8" w:rsidRDefault="007F079D" w:rsidP="00F268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2848">
        <w:rPr>
          <w:rFonts w:ascii="Times New Roman" w:hAnsi="Times New Roman" w:cs="Times New Roman"/>
          <w:b/>
          <w:sz w:val="26"/>
          <w:szCs w:val="26"/>
        </w:rPr>
        <w:t>Время проведения:</w:t>
      </w:r>
      <w:r w:rsidRPr="00EC2848">
        <w:rPr>
          <w:rFonts w:ascii="Times New Roman" w:hAnsi="Times New Roman" w:cs="Times New Roman"/>
          <w:sz w:val="26"/>
          <w:szCs w:val="26"/>
        </w:rPr>
        <w:t xml:space="preserve"> </w:t>
      </w:r>
      <w:r w:rsidR="004B1F8D">
        <w:rPr>
          <w:rFonts w:ascii="Times New Roman" w:hAnsi="Times New Roman" w:cs="Times New Roman"/>
          <w:sz w:val="26"/>
          <w:szCs w:val="26"/>
        </w:rPr>
        <w:t>с 5 октября по 17 декабря 2021 года</w:t>
      </w:r>
      <w:r w:rsidR="00024B8D">
        <w:rPr>
          <w:rFonts w:ascii="Times New Roman" w:hAnsi="Times New Roman" w:cs="Times New Roman"/>
          <w:sz w:val="26"/>
          <w:szCs w:val="26"/>
        </w:rPr>
        <w:t>.</w:t>
      </w:r>
    </w:p>
    <w:p w:rsidR="00B73BD3" w:rsidRDefault="007F079D" w:rsidP="00F268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2848">
        <w:rPr>
          <w:rFonts w:ascii="Times New Roman" w:hAnsi="Times New Roman" w:cs="Times New Roman"/>
          <w:b/>
          <w:sz w:val="26"/>
          <w:szCs w:val="26"/>
        </w:rPr>
        <w:t>Участники:</w:t>
      </w:r>
      <w:r w:rsidR="005455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38D7">
        <w:rPr>
          <w:rFonts w:ascii="Times New Roman" w:hAnsi="Times New Roman" w:cs="Times New Roman"/>
          <w:sz w:val="26"/>
          <w:szCs w:val="26"/>
        </w:rPr>
        <w:t xml:space="preserve">социальные работники, </w:t>
      </w:r>
      <w:r w:rsidR="00B73BD3">
        <w:rPr>
          <w:rFonts w:ascii="Times New Roman" w:hAnsi="Times New Roman" w:cs="Times New Roman"/>
          <w:sz w:val="26"/>
          <w:szCs w:val="26"/>
        </w:rPr>
        <w:t xml:space="preserve">специалисты по социальной работе, другие </w:t>
      </w:r>
      <w:r w:rsidR="0054552B">
        <w:rPr>
          <w:rFonts w:ascii="Times New Roman" w:hAnsi="Times New Roman" w:cs="Times New Roman"/>
          <w:sz w:val="26"/>
          <w:szCs w:val="26"/>
        </w:rPr>
        <w:t xml:space="preserve">заинтересованные </w:t>
      </w:r>
      <w:r w:rsidR="00B73BD3">
        <w:rPr>
          <w:rFonts w:ascii="Times New Roman" w:hAnsi="Times New Roman" w:cs="Times New Roman"/>
          <w:sz w:val="26"/>
          <w:szCs w:val="26"/>
        </w:rPr>
        <w:t>лица.</w:t>
      </w:r>
    </w:p>
    <w:p w:rsidR="00B73BD3" w:rsidRPr="00024B8D" w:rsidRDefault="00B73BD3" w:rsidP="00B73B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Формат</w:t>
      </w:r>
      <w:r w:rsidRPr="00CB1188">
        <w:rPr>
          <w:rFonts w:ascii="Times New Roman" w:hAnsi="Times New Roman" w:cs="Times New Roman"/>
          <w:b/>
          <w:sz w:val="26"/>
          <w:szCs w:val="26"/>
        </w:rPr>
        <w:t xml:space="preserve"> проведения: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B8D">
        <w:rPr>
          <w:rFonts w:ascii="Times New Roman" w:hAnsi="Times New Roman" w:cs="Times New Roman"/>
          <w:sz w:val="26"/>
          <w:szCs w:val="26"/>
        </w:rPr>
        <w:t>дистанционный/очный (по запросу)</w:t>
      </w:r>
    </w:p>
    <w:p w:rsidR="00C63998" w:rsidRDefault="00FE38D7" w:rsidP="00F268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38D7">
        <w:rPr>
          <w:rFonts w:ascii="Times New Roman" w:hAnsi="Times New Roman" w:cs="Times New Roman"/>
          <w:b/>
          <w:sz w:val="26"/>
          <w:szCs w:val="26"/>
        </w:rPr>
        <w:t>Формы и методы проведения: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552B" w:rsidRPr="0054552B">
        <w:rPr>
          <w:rFonts w:ascii="Times New Roman" w:hAnsi="Times New Roman" w:cs="Times New Roman"/>
          <w:sz w:val="26"/>
          <w:szCs w:val="26"/>
        </w:rPr>
        <w:t>мини-</w:t>
      </w:r>
      <w:r w:rsidR="00C41707" w:rsidRPr="00C41707">
        <w:rPr>
          <w:rFonts w:ascii="Times New Roman" w:hAnsi="Times New Roman" w:cs="Times New Roman"/>
          <w:sz w:val="26"/>
          <w:szCs w:val="26"/>
        </w:rPr>
        <w:t>лекции</w:t>
      </w:r>
      <w:r w:rsidR="0054552B">
        <w:rPr>
          <w:rFonts w:ascii="Times New Roman" w:hAnsi="Times New Roman" w:cs="Times New Roman"/>
          <w:sz w:val="26"/>
          <w:szCs w:val="26"/>
        </w:rPr>
        <w:t xml:space="preserve"> с использованием мультимедийной презентации</w:t>
      </w:r>
      <w:r w:rsidR="004D7304">
        <w:rPr>
          <w:rFonts w:ascii="Times New Roman" w:hAnsi="Times New Roman" w:cs="Times New Roman"/>
          <w:sz w:val="26"/>
          <w:szCs w:val="26"/>
        </w:rPr>
        <w:t>, практикумы</w:t>
      </w:r>
      <w:r w:rsidR="00C41707">
        <w:rPr>
          <w:rFonts w:ascii="Times New Roman" w:hAnsi="Times New Roman" w:cs="Times New Roman"/>
          <w:sz w:val="26"/>
          <w:szCs w:val="26"/>
        </w:rPr>
        <w:t>, «мозгов</w:t>
      </w:r>
      <w:r w:rsidR="004D7304">
        <w:rPr>
          <w:rFonts w:ascii="Times New Roman" w:hAnsi="Times New Roman" w:cs="Times New Roman"/>
          <w:sz w:val="26"/>
          <w:szCs w:val="26"/>
        </w:rPr>
        <w:t>ой штурм», демонстрация видеоматериалов, методический кейс.</w:t>
      </w:r>
    </w:p>
    <w:p w:rsidR="00024B8D" w:rsidRPr="00024B8D" w:rsidRDefault="00024B8D" w:rsidP="00F268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617E">
        <w:rPr>
          <w:rFonts w:ascii="Times New Roman" w:hAnsi="Times New Roman" w:cs="Times New Roman"/>
          <w:b/>
          <w:sz w:val="26"/>
          <w:szCs w:val="26"/>
        </w:rPr>
        <w:t xml:space="preserve">Количество часов: </w:t>
      </w:r>
      <w:r w:rsidR="009071F4">
        <w:rPr>
          <w:rFonts w:ascii="Times New Roman" w:hAnsi="Times New Roman" w:cs="Times New Roman"/>
          <w:b/>
          <w:sz w:val="26"/>
          <w:szCs w:val="26"/>
        </w:rPr>
        <w:t>32</w:t>
      </w:r>
      <w:r w:rsidR="00B1617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B1188" w:rsidRDefault="00CB1188" w:rsidP="00CB118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1526"/>
        <w:gridCol w:w="4678"/>
        <w:gridCol w:w="3827"/>
      </w:tblGrid>
      <w:tr w:rsidR="00330D61" w:rsidRPr="00EC2848" w:rsidTr="00330D61">
        <w:trPr>
          <w:trHeight w:val="663"/>
        </w:trPr>
        <w:tc>
          <w:tcPr>
            <w:tcW w:w="1526" w:type="dxa"/>
          </w:tcPr>
          <w:p w:rsidR="00330D61" w:rsidRPr="00B1617E" w:rsidRDefault="00330D61" w:rsidP="00B161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617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4678" w:type="dxa"/>
          </w:tcPr>
          <w:p w:rsidR="00330D61" w:rsidRPr="00B1617E" w:rsidRDefault="00330D61" w:rsidP="00B1617E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1617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Тема обучающего мероприятия</w:t>
            </w:r>
          </w:p>
        </w:tc>
        <w:tc>
          <w:tcPr>
            <w:tcW w:w="3827" w:type="dxa"/>
          </w:tcPr>
          <w:p w:rsidR="00330D61" w:rsidRPr="00D324EF" w:rsidRDefault="00330D61" w:rsidP="00B1617E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4EF">
              <w:rPr>
                <w:rFonts w:ascii="Times New Roman" w:eastAsia="Calibri" w:hAnsi="Times New Roman" w:cs="Times New Roman"/>
                <w:sz w:val="26"/>
                <w:szCs w:val="26"/>
              </w:rPr>
              <w:t>Ведущий</w:t>
            </w:r>
          </w:p>
        </w:tc>
      </w:tr>
      <w:tr w:rsidR="00330D61" w:rsidRPr="00EC2848" w:rsidTr="00330D61">
        <w:trPr>
          <w:trHeight w:val="663"/>
        </w:trPr>
        <w:tc>
          <w:tcPr>
            <w:tcW w:w="1526" w:type="dxa"/>
          </w:tcPr>
          <w:p w:rsidR="00330D61" w:rsidRPr="00EC2848" w:rsidRDefault="00330D61" w:rsidP="00B16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330D61" w:rsidRPr="00291AEA" w:rsidRDefault="00330D61" w:rsidP="009A710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Лекция «</w:t>
            </w:r>
            <w:r w:rsidRPr="00291A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Теоретические основы сопровождения семей, воспитывающих детей с инвалидностью и ограниченными возможностями здоровья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»</w:t>
            </w:r>
            <w:r w:rsidRPr="00291A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:rsidR="00DB5194" w:rsidRPr="00D324EF" w:rsidRDefault="00DB5194" w:rsidP="009A710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4EF">
              <w:rPr>
                <w:rFonts w:ascii="Times New Roman" w:eastAsia="Calibri" w:hAnsi="Times New Roman" w:cs="Times New Roman"/>
                <w:sz w:val="26"/>
                <w:szCs w:val="26"/>
              </w:rPr>
              <w:t>Мельникова О</w:t>
            </w:r>
            <w:r w:rsidR="00E73A32">
              <w:rPr>
                <w:rFonts w:ascii="Times New Roman" w:eastAsia="Calibri" w:hAnsi="Times New Roman" w:cs="Times New Roman"/>
                <w:sz w:val="26"/>
                <w:szCs w:val="26"/>
              </w:rPr>
              <w:t>льга Николаевна</w:t>
            </w:r>
          </w:p>
          <w:p w:rsidR="00330D61" w:rsidRPr="00D324EF" w:rsidRDefault="00DB5194" w:rsidP="00E73A32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4EF">
              <w:rPr>
                <w:rFonts w:ascii="Times New Roman" w:eastAsia="Calibri" w:hAnsi="Times New Roman" w:cs="Times New Roman"/>
                <w:sz w:val="26"/>
                <w:szCs w:val="26"/>
              </w:rPr>
              <w:t>Михайлова С</w:t>
            </w:r>
            <w:r w:rsidR="00E73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ветлана </w:t>
            </w:r>
            <w:r w:rsidRPr="00D324EF">
              <w:rPr>
                <w:rFonts w:ascii="Times New Roman" w:eastAsia="Calibri" w:hAnsi="Times New Roman" w:cs="Times New Roman"/>
                <w:sz w:val="26"/>
                <w:szCs w:val="26"/>
              </w:rPr>
              <w:t>Ю</w:t>
            </w:r>
            <w:r w:rsidR="00E73A32">
              <w:rPr>
                <w:rFonts w:ascii="Times New Roman" w:eastAsia="Calibri" w:hAnsi="Times New Roman" w:cs="Times New Roman"/>
                <w:sz w:val="26"/>
                <w:szCs w:val="26"/>
              </w:rPr>
              <w:t>рьевна</w:t>
            </w:r>
          </w:p>
        </w:tc>
      </w:tr>
      <w:tr w:rsidR="00330D61" w:rsidRPr="00EC2848" w:rsidTr="00330D61">
        <w:trPr>
          <w:trHeight w:val="663"/>
        </w:trPr>
        <w:tc>
          <w:tcPr>
            <w:tcW w:w="1526" w:type="dxa"/>
          </w:tcPr>
          <w:p w:rsidR="00330D61" w:rsidRPr="00EC2848" w:rsidRDefault="00330D61" w:rsidP="00B16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330D61" w:rsidRPr="00291AEA" w:rsidRDefault="00330D61" w:rsidP="009A710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Лекция «Основы социального сопровождения семей, воспитывающих детей с инвалидностью и детей с ограниченными возможностями здоровья»</w:t>
            </w:r>
          </w:p>
        </w:tc>
        <w:tc>
          <w:tcPr>
            <w:tcW w:w="3827" w:type="dxa"/>
          </w:tcPr>
          <w:p w:rsidR="00330D61" w:rsidRPr="00D324EF" w:rsidRDefault="00330D61" w:rsidP="00D324E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4EF">
              <w:rPr>
                <w:rFonts w:ascii="Times New Roman" w:eastAsia="Calibri" w:hAnsi="Times New Roman" w:cs="Times New Roman"/>
                <w:sz w:val="26"/>
                <w:szCs w:val="26"/>
              </w:rPr>
              <w:t>Шилова Н</w:t>
            </w:r>
            <w:r w:rsidR="00D324EF">
              <w:rPr>
                <w:rFonts w:ascii="Times New Roman" w:eastAsia="Calibri" w:hAnsi="Times New Roman" w:cs="Times New Roman"/>
                <w:sz w:val="26"/>
                <w:szCs w:val="26"/>
              </w:rPr>
              <w:t>аталья Николаевна</w:t>
            </w:r>
          </w:p>
        </w:tc>
      </w:tr>
      <w:tr w:rsidR="00330D61" w:rsidRPr="00EC2848" w:rsidTr="00330D61">
        <w:trPr>
          <w:trHeight w:val="433"/>
        </w:trPr>
        <w:tc>
          <w:tcPr>
            <w:tcW w:w="1526" w:type="dxa"/>
          </w:tcPr>
          <w:p w:rsidR="00330D61" w:rsidRPr="00EC2848" w:rsidRDefault="00330D61" w:rsidP="00B16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78" w:type="dxa"/>
          </w:tcPr>
          <w:p w:rsidR="00330D61" w:rsidRPr="00592727" w:rsidRDefault="00330D61" w:rsidP="00DB519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1617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Лекция с элементами практикума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</w:t>
            </w:r>
            <w:r w:rsidRPr="0059272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Особенности детей с различными нарушениями в развитии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3827" w:type="dxa"/>
          </w:tcPr>
          <w:p w:rsidR="00330D61" w:rsidRPr="00D324EF" w:rsidRDefault="00330D61" w:rsidP="00DB519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0D61" w:rsidRPr="00EC2848" w:rsidTr="00330D61">
        <w:trPr>
          <w:trHeight w:val="409"/>
        </w:trPr>
        <w:tc>
          <w:tcPr>
            <w:tcW w:w="1526" w:type="dxa"/>
            <w:vMerge w:val="restart"/>
          </w:tcPr>
          <w:p w:rsidR="00330D61" w:rsidRDefault="00330D61" w:rsidP="00B16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330D61" w:rsidRPr="003E5BCA" w:rsidRDefault="00330D61" w:rsidP="00FE07EC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Дети с ментальными нарушениями</w:t>
            </w:r>
          </w:p>
        </w:tc>
        <w:tc>
          <w:tcPr>
            <w:tcW w:w="3827" w:type="dxa"/>
          </w:tcPr>
          <w:p w:rsidR="00330D61" w:rsidRPr="00D324EF" w:rsidRDefault="005E1DEB" w:rsidP="00E2311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Гуляева Ольга </w:t>
            </w:r>
            <w:r w:rsidR="00E23115">
              <w:rPr>
                <w:rFonts w:ascii="Times New Roman" w:eastAsia="Calibri" w:hAnsi="Times New Roman" w:cs="Times New Roman"/>
                <w:sz w:val="26"/>
                <w:szCs w:val="26"/>
              </w:rPr>
              <w:t>Юрьевна</w:t>
            </w:r>
          </w:p>
        </w:tc>
      </w:tr>
      <w:tr w:rsidR="00330D61" w:rsidRPr="00EC2848" w:rsidTr="00330D61">
        <w:trPr>
          <w:trHeight w:val="409"/>
        </w:trPr>
        <w:tc>
          <w:tcPr>
            <w:tcW w:w="1526" w:type="dxa"/>
            <w:vMerge/>
          </w:tcPr>
          <w:p w:rsidR="00330D61" w:rsidRDefault="00330D61" w:rsidP="00B16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330D61" w:rsidRPr="003E5BCA" w:rsidRDefault="00330D61" w:rsidP="00FE07EC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Дети с расстройствами аутистического спектра</w:t>
            </w:r>
          </w:p>
        </w:tc>
        <w:tc>
          <w:tcPr>
            <w:tcW w:w="3827" w:type="dxa"/>
          </w:tcPr>
          <w:p w:rsidR="00330D61" w:rsidRPr="00D324EF" w:rsidRDefault="00DB5194" w:rsidP="00FE07EC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4EF">
              <w:rPr>
                <w:rFonts w:ascii="Times New Roman" w:eastAsia="Calibri" w:hAnsi="Times New Roman" w:cs="Times New Roman"/>
                <w:sz w:val="26"/>
                <w:szCs w:val="26"/>
              </w:rPr>
              <w:t>Савина Елена Геннадьевна</w:t>
            </w:r>
          </w:p>
        </w:tc>
      </w:tr>
      <w:tr w:rsidR="00330D61" w:rsidRPr="00EC2848" w:rsidTr="00330D61">
        <w:trPr>
          <w:trHeight w:val="491"/>
        </w:trPr>
        <w:tc>
          <w:tcPr>
            <w:tcW w:w="1526" w:type="dxa"/>
            <w:vMerge/>
          </w:tcPr>
          <w:p w:rsidR="00330D61" w:rsidRDefault="00330D61" w:rsidP="00B16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330D61" w:rsidRPr="00AB4E2E" w:rsidRDefault="00330D61" w:rsidP="003E5BC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E2E">
              <w:rPr>
                <w:rFonts w:ascii="Times New Roman" w:eastAsia="Calibri" w:hAnsi="Times New Roman" w:cs="Times New Roman"/>
                <w:sz w:val="26"/>
                <w:szCs w:val="26"/>
              </w:rPr>
              <w:t>Дети с нарушениями опорно-двигательного аппарата</w:t>
            </w:r>
          </w:p>
        </w:tc>
        <w:tc>
          <w:tcPr>
            <w:tcW w:w="3827" w:type="dxa"/>
          </w:tcPr>
          <w:p w:rsidR="00330D61" w:rsidRPr="00D324EF" w:rsidRDefault="00BB1D37" w:rsidP="003E5BC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Воронина Галина Ивановна</w:t>
            </w:r>
          </w:p>
        </w:tc>
      </w:tr>
      <w:tr w:rsidR="00330D61" w:rsidRPr="00EC2848" w:rsidTr="00330D61">
        <w:trPr>
          <w:trHeight w:val="491"/>
        </w:trPr>
        <w:tc>
          <w:tcPr>
            <w:tcW w:w="1526" w:type="dxa"/>
            <w:vMerge/>
          </w:tcPr>
          <w:p w:rsidR="00330D61" w:rsidRDefault="00330D61" w:rsidP="00B16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330D61" w:rsidRPr="00AB4E2E" w:rsidRDefault="00330D61" w:rsidP="003E5BC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E2E">
              <w:rPr>
                <w:rFonts w:ascii="Times New Roman" w:eastAsia="Calibri" w:hAnsi="Times New Roman" w:cs="Times New Roman"/>
                <w:sz w:val="26"/>
                <w:szCs w:val="26"/>
              </w:rPr>
              <w:t>Дети с нарушениями слуха</w:t>
            </w:r>
          </w:p>
        </w:tc>
        <w:tc>
          <w:tcPr>
            <w:tcW w:w="3827" w:type="dxa"/>
          </w:tcPr>
          <w:p w:rsidR="00DB5194" w:rsidRPr="00D324EF" w:rsidRDefault="00E23115" w:rsidP="00E2311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Дуборова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Ольга </w:t>
            </w:r>
            <w:r w:rsidR="00C6395A">
              <w:rPr>
                <w:rFonts w:ascii="Times New Roman" w:eastAsia="Calibri" w:hAnsi="Times New Roman" w:cs="Times New Roman"/>
                <w:sz w:val="26"/>
                <w:szCs w:val="26"/>
              </w:rPr>
              <w:t>Дмитриевна</w:t>
            </w:r>
          </w:p>
        </w:tc>
      </w:tr>
      <w:tr w:rsidR="00330D61" w:rsidRPr="00EC2848" w:rsidTr="00330D61">
        <w:trPr>
          <w:trHeight w:val="491"/>
        </w:trPr>
        <w:tc>
          <w:tcPr>
            <w:tcW w:w="1526" w:type="dxa"/>
            <w:vMerge/>
          </w:tcPr>
          <w:p w:rsidR="00330D61" w:rsidRDefault="00330D61" w:rsidP="00B16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330D61" w:rsidRPr="00AB4E2E" w:rsidRDefault="00330D61" w:rsidP="003E5BC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E2E">
              <w:rPr>
                <w:rFonts w:ascii="Times New Roman" w:eastAsia="Calibri" w:hAnsi="Times New Roman" w:cs="Times New Roman"/>
                <w:sz w:val="26"/>
                <w:szCs w:val="26"/>
              </w:rPr>
              <w:t>Дети с нарушениями зрения</w:t>
            </w:r>
          </w:p>
        </w:tc>
        <w:tc>
          <w:tcPr>
            <w:tcW w:w="3827" w:type="dxa"/>
          </w:tcPr>
          <w:p w:rsidR="00DB5194" w:rsidRPr="00D324EF" w:rsidRDefault="005E1DEB" w:rsidP="00DB519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Борисова Елена Сергеевна</w:t>
            </w:r>
          </w:p>
          <w:p w:rsidR="00330D61" w:rsidRPr="00D324EF" w:rsidRDefault="00330D61" w:rsidP="003E5BC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0D61" w:rsidRPr="00EC2848" w:rsidTr="00330D61">
        <w:trPr>
          <w:trHeight w:val="491"/>
        </w:trPr>
        <w:tc>
          <w:tcPr>
            <w:tcW w:w="1526" w:type="dxa"/>
            <w:vMerge/>
          </w:tcPr>
          <w:p w:rsidR="00330D61" w:rsidRDefault="00330D61" w:rsidP="00B16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330D61" w:rsidRPr="00291AEA" w:rsidRDefault="00330D61" w:rsidP="003E5BC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AEA">
              <w:rPr>
                <w:rFonts w:ascii="Times New Roman" w:eastAsia="Calibri" w:hAnsi="Times New Roman" w:cs="Times New Roman"/>
                <w:sz w:val="26"/>
                <w:szCs w:val="26"/>
              </w:rPr>
              <w:t>Дети с тяжелыми множественными нарушениями в развитии</w:t>
            </w:r>
          </w:p>
        </w:tc>
        <w:tc>
          <w:tcPr>
            <w:tcW w:w="3827" w:type="dxa"/>
          </w:tcPr>
          <w:p w:rsidR="00DB5194" w:rsidRPr="00D324EF" w:rsidRDefault="004B1F8D" w:rsidP="00DB519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Полянская Виктория Николаевна</w:t>
            </w:r>
          </w:p>
          <w:p w:rsidR="00330D61" w:rsidRPr="00D324EF" w:rsidRDefault="00330D61" w:rsidP="003E5BC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0D61" w:rsidRPr="00EC2848" w:rsidTr="00330D61">
        <w:trPr>
          <w:trHeight w:val="491"/>
        </w:trPr>
        <w:tc>
          <w:tcPr>
            <w:tcW w:w="1526" w:type="dxa"/>
          </w:tcPr>
          <w:p w:rsidR="00330D61" w:rsidRDefault="00330D61" w:rsidP="00B16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330D61" w:rsidRPr="00FA71FD" w:rsidRDefault="00330D61" w:rsidP="003E5BC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A71F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Основы возрастной периодизации, понятие «возрастные кризисы»</w:t>
            </w:r>
          </w:p>
        </w:tc>
        <w:tc>
          <w:tcPr>
            <w:tcW w:w="3827" w:type="dxa"/>
          </w:tcPr>
          <w:p w:rsidR="00330D61" w:rsidRPr="00D324EF" w:rsidRDefault="00DB5194" w:rsidP="003E5BC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4EF">
              <w:rPr>
                <w:rFonts w:ascii="Times New Roman" w:eastAsia="Calibri" w:hAnsi="Times New Roman" w:cs="Times New Roman"/>
                <w:sz w:val="26"/>
                <w:szCs w:val="26"/>
              </w:rPr>
              <w:t>Воронкова Яна Алексеевна</w:t>
            </w:r>
          </w:p>
        </w:tc>
      </w:tr>
      <w:tr w:rsidR="00330D61" w:rsidRPr="00EC2848" w:rsidTr="00330D61">
        <w:trPr>
          <w:trHeight w:val="491"/>
        </w:trPr>
        <w:tc>
          <w:tcPr>
            <w:tcW w:w="1526" w:type="dxa"/>
          </w:tcPr>
          <w:p w:rsidR="00330D61" w:rsidRDefault="00330D61" w:rsidP="00B16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330D61" w:rsidRPr="00291AEA" w:rsidRDefault="00330D61" w:rsidP="005E1DEB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617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Лекция с элементами практикума «Особые семьи - обычные дети»</w:t>
            </w:r>
          </w:p>
        </w:tc>
        <w:tc>
          <w:tcPr>
            <w:tcW w:w="3827" w:type="dxa"/>
          </w:tcPr>
          <w:p w:rsidR="00D324EF" w:rsidRPr="00D324EF" w:rsidRDefault="00D324EF" w:rsidP="00D324E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4EF">
              <w:rPr>
                <w:rFonts w:ascii="Times New Roman" w:eastAsia="Calibri" w:hAnsi="Times New Roman" w:cs="Times New Roman"/>
                <w:sz w:val="26"/>
                <w:szCs w:val="26"/>
              </w:rPr>
              <w:t>Мельникова 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льга Николаевна</w:t>
            </w:r>
          </w:p>
          <w:p w:rsidR="00330D61" w:rsidRPr="00D324EF" w:rsidRDefault="00330D61" w:rsidP="00AC59A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1DEB" w:rsidRPr="00EC2848" w:rsidTr="00330D61">
        <w:trPr>
          <w:trHeight w:val="491"/>
        </w:trPr>
        <w:tc>
          <w:tcPr>
            <w:tcW w:w="1526" w:type="dxa"/>
          </w:tcPr>
          <w:p w:rsidR="005E1DEB" w:rsidRDefault="005E1DEB" w:rsidP="00B16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5E1DEB" w:rsidRDefault="005E1DEB" w:rsidP="005E1DEB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Практикум «Правила общения с людьми с инвалидностью»</w:t>
            </w:r>
          </w:p>
          <w:p w:rsidR="005E1DEB" w:rsidRPr="00B1617E" w:rsidRDefault="005E1DEB" w:rsidP="005E1DEB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5E1DEB" w:rsidRDefault="005E1DEB" w:rsidP="005E1DEB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324EF">
              <w:rPr>
                <w:rFonts w:ascii="Times New Roman" w:eastAsia="Calibri" w:hAnsi="Times New Roman" w:cs="Times New Roman"/>
                <w:sz w:val="26"/>
                <w:szCs w:val="26"/>
              </w:rPr>
              <w:t>Кортугова</w:t>
            </w:r>
            <w:proofErr w:type="spellEnd"/>
            <w:r w:rsidRPr="00D324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Ольга Сергеевна</w:t>
            </w:r>
          </w:p>
          <w:p w:rsidR="005E1DEB" w:rsidRPr="00D324EF" w:rsidRDefault="005E1DEB" w:rsidP="00D324E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0D61" w:rsidRPr="00EC2848" w:rsidTr="00330D61">
        <w:trPr>
          <w:trHeight w:val="375"/>
        </w:trPr>
        <w:tc>
          <w:tcPr>
            <w:tcW w:w="1526" w:type="dxa"/>
          </w:tcPr>
          <w:p w:rsidR="00330D61" w:rsidRDefault="005E1DEB" w:rsidP="00B16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5E1DEB" w:rsidRDefault="005E1DEB" w:rsidP="005E1DEB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Практикум «Правила оказания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первой психологической помощи»</w:t>
            </w:r>
          </w:p>
        </w:tc>
        <w:tc>
          <w:tcPr>
            <w:tcW w:w="3827" w:type="dxa"/>
          </w:tcPr>
          <w:p w:rsidR="005E1DEB" w:rsidRPr="00D324EF" w:rsidRDefault="005E1DEB" w:rsidP="00AC59A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Ананьева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Эмилия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Павловна</w:t>
            </w:r>
          </w:p>
        </w:tc>
      </w:tr>
      <w:tr w:rsidR="00330D61" w:rsidRPr="00EC2848" w:rsidTr="00330D61">
        <w:trPr>
          <w:trHeight w:val="375"/>
        </w:trPr>
        <w:tc>
          <w:tcPr>
            <w:tcW w:w="1526" w:type="dxa"/>
          </w:tcPr>
          <w:p w:rsidR="00330D61" w:rsidRDefault="00330D61" w:rsidP="00B16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678" w:type="dxa"/>
          </w:tcPr>
          <w:p w:rsidR="00330D61" w:rsidRDefault="00330D61" w:rsidP="00AC59A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Практикум «Основы гигиенического ухода»</w:t>
            </w:r>
          </w:p>
        </w:tc>
        <w:tc>
          <w:tcPr>
            <w:tcW w:w="3827" w:type="dxa"/>
          </w:tcPr>
          <w:p w:rsidR="00330D61" w:rsidRPr="00D324EF" w:rsidRDefault="00DB5194" w:rsidP="00AC59A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324EF">
              <w:rPr>
                <w:rFonts w:ascii="Times New Roman" w:eastAsia="Calibri" w:hAnsi="Times New Roman" w:cs="Times New Roman"/>
                <w:sz w:val="26"/>
                <w:szCs w:val="26"/>
              </w:rPr>
              <w:t>Кортугова</w:t>
            </w:r>
            <w:proofErr w:type="spellEnd"/>
            <w:r w:rsidRPr="00D324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D324EF" w:rsidRPr="00D324EF">
              <w:rPr>
                <w:rFonts w:ascii="Times New Roman" w:eastAsia="Calibri" w:hAnsi="Times New Roman" w:cs="Times New Roman"/>
                <w:sz w:val="26"/>
                <w:szCs w:val="26"/>
              </w:rPr>
              <w:t>Ольга Сергеевна</w:t>
            </w:r>
          </w:p>
        </w:tc>
      </w:tr>
      <w:tr w:rsidR="00330D61" w:rsidRPr="00EC2848" w:rsidTr="005E1DEB">
        <w:trPr>
          <w:trHeight w:val="690"/>
        </w:trPr>
        <w:tc>
          <w:tcPr>
            <w:tcW w:w="1526" w:type="dxa"/>
          </w:tcPr>
          <w:p w:rsidR="00330D61" w:rsidRDefault="00330D61" w:rsidP="00B16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330D61" w:rsidRDefault="00330D61" w:rsidP="00AC59A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Практикум «Особенности оказания доврачебной медицинской помощи»</w:t>
            </w:r>
          </w:p>
        </w:tc>
        <w:tc>
          <w:tcPr>
            <w:tcW w:w="3827" w:type="dxa"/>
          </w:tcPr>
          <w:p w:rsidR="00330D61" w:rsidRPr="00D324EF" w:rsidRDefault="00DB5194" w:rsidP="00AC59A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4EF">
              <w:rPr>
                <w:rFonts w:ascii="Times New Roman" w:eastAsia="Calibri" w:hAnsi="Times New Roman" w:cs="Times New Roman"/>
                <w:sz w:val="26"/>
                <w:szCs w:val="26"/>
              </w:rPr>
              <w:t>Мирон Елена Евгеньевна</w:t>
            </w:r>
          </w:p>
        </w:tc>
      </w:tr>
      <w:tr w:rsidR="00330D61" w:rsidRPr="00EC2848" w:rsidTr="00330D61">
        <w:trPr>
          <w:trHeight w:val="375"/>
        </w:trPr>
        <w:tc>
          <w:tcPr>
            <w:tcW w:w="1526" w:type="dxa"/>
          </w:tcPr>
          <w:p w:rsidR="00330D61" w:rsidRDefault="00330D61" w:rsidP="00B16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330D61" w:rsidRDefault="00330D61" w:rsidP="00AC59A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Практикум «Содействие родителям в организации развивающей среды в домашних условиях»</w:t>
            </w:r>
          </w:p>
        </w:tc>
        <w:tc>
          <w:tcPr>
            <w:tcW w:w="3827" w:type="dxa"/>
          </w:tcPr>
          <w:p w:rsidR="005E1DEB" w:rsidRDefault="005E1DEB" w:rsidP="00AC59A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324EF">
              <w:rPr>
                <w:rFonts w:ascii="Times New Roman" w:eastAsia="Calibri" w:hAnsi="Times New Roman" w:cs="Times New Roman"/>
                <w:sz w:val="26"/>
                <w:szCs w:val="26"/>
              </w:rPr>
              <w:t>Мажорова</w:t>
            </w:r>
            <w:proofErr w:type="spellEnd"/>
            <w:r w:rsidRPr="00D324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Дарья Александровна </w:t>
            </w:r>
          </w:p>
          <w:p w:rsidR="00330D61" w:rsidRPr="00D324EF" w:rsidRDefault="00330D61" w:rsidP="00AC59A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0D61" w:rsidRPr="00EC2848" w:rsidTr="00330D61">
        <w:trPr>
          <w:trHeight w:val="375"/>
        </w:trPr>
        <w:tc>
          <w:tcPr>
            <w:tcW w:w="1526" w:type="dxa"/>
          </w:tcPr>
          <w:p w:rsidR="00330D61" w:rsidRDefault="00330D61" w:rsidP="00B16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330D61" w:rsidRDefault="00330D61" w:rsidP="00AC59A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Практикум «Обзор технических средств реабилитации, реабилитационного, развивающего и игрового оборудования»</w:t>
            </w:r>
          </w:p>
        </w:tc>
        <w:tc>
          <w:tcPr>
            <w:tcW w:w="3827" w:type="dxa"/>
          </w:tcPr>
          <w:p w:rsidR="00330D61" w:rsidRPr="00D324EF" w:rsidRDefault="005E1DEB" w:rsidP="00AC59A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4EF">
              <w:rPr>
                <w:rFonts w:ascii="Times New Roman" w:eastAsia="Calibri" w:hAnsi="Times New Roman" w:cs="Times New Roman"/>
                <w:sz w:val="26"/>
                <w:szCs w:val="26"/>
              </w:rPr>
              <w:t>Мельникова Ольга Николаевна</w:t>
            </w:r>
          </w:p>
        </w:tc>
      </w:tr>
      <w:tr w:rsidR="00330D61" w:rsidRPr="00EC2848" w:rsidTr="00330D61">
        <w:trPr>
          <w:trHeight w:val="375"/>
        </w:trPr>
        <w:tc>
          <w:tcPr>
            <w:tcW w:w="1526" w:type="dxa"/>
          </w:tcPr>
          <w:p w:rsidR="00330D61" w:rsidRDefault="00330D61" w:rsidP="00B16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330D61" w:rsidRDefault="00330D61" w:rsidP="00AC59A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Практикум «Особенности проведения занятий с детьми с различными нарушениями в домашних условиях»</w:t>
            </w:r>
          </w:p>
        </w:tc>
        <w:tc>
          <w:tcPr>
            <w:tcW w:w="3827" w:type="dxa"/>
          </w:tcPr>
          <w:p w:rsidR="00330D61" w:rsidRPr="00D324EF" w:rsidRDefault="00330D61" w:rsidP="00AC59A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0D61" w:rsidRPr="00EC2848" w:rsidTr="00330D61">
        <w:trPr>
          <w:trHeight w:val="375"/>
        </w:trPr>
        <w:tc>
          <w:tcPr>
            <w:tcW w:w="1526" w:type="dxa"/>
            <w:vMerge w:val="restart"/>
          </w:tcPr>
          <w:p w:rsidR="00330D61" w:rsidRDefault="00330D61" w:rsidP="00B16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330D61" w:rsidRPr="00EF1219" w:rsidRDefault="00330D61" w:rsidP="00AC59A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игр и упражнений по развитию познавательных процессов </w:t>
            </w:r>
          </w:p>
        </w:tc>
        <w:tc>
          <w:tcPr>
            <w:tcW w:w="3827" w:type="dxa"/>
          </w:tcPr>
          <w:p w:rsidR="00330D61" w:rsidRPr="00D324EF" w:rsidRDefault="00AC659D" w:rsidP="00AC59A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4EF">
              <w:rPr>
                <w:rFonts w:ascii="Times New Roman" w:eastAsia="Calibri" w:hAnsi="Times New Roman" w:cs="Times New Roman"/>
                <w:sz w:val="26"/>
                <w:szCs w:val="26"/>
              </w:rPr>
              <w:t>Борисова Елена Сергеевна</w:t>
            </w:r>
          </w:p>
        </w:tc>
      </w:tr>
      <w:tr w:rsidR="00330D61" w:rsidRPr="00EC2848" w:rsidTr="00330D61">
        <w:trPr>
          <w:trHeight w:val="375"/>
        </w:trPr>
        <w:tc>
          <w:tcPr>
            <w:tcW w:w="1526" w:type="dxa"/>
            <w:vMerge/>
          </w:tcPr>
          <w:p w:rsidR="00330D61" w:rsidRDefault="00330D61" w:rsidP="00B16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330D61" w:rsidRPr="00EF1219" w:rsidRDefault="00330D61" w:rsidP="00AC59A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игр и упражнений на снятие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психо-эмоционального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напряжения</w:t>
            </w:r>
          </w:p>
        </w:tc>
        <w:tc>
          <w:tcPr>
            <w:tcW w:w="3827" w:type="dxa"/>
          </w:tcPr>
          <w:p w:rsidR="00330D61" w:rsidRPr="00D324EF" w:rsidRDefault="00AC659D" w:rsidP="00AC59A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324EF">
              <w:rPr>
                <w:rFonts w:ascii="Times New Roman" w:eastAsia="Calibri" w:hAnsi="Times New Roman" w:cs="Times New Roman"/>
                <w:sz w:val="26"/>
                <w:szCs w:val="26"/>
              </w:rPr>
              <w:t>Смелкова</w:t>
            </w:r>
            <w:proofErr w:type="spellEnd"/>
            <w:r w:rsidRPr="00D324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Наталья Валентиновна</w:t>
            </w:r>
          </w:p>
        </w:tc>
      </w:tr>
      <w:tr w:rsidR="00330D61" w:rsidRPr="00EC2848" w:rsidTr="00330D61">
        <w:trPr>
          <w:trHeight w:val="375"/>
        </w:trPr>
        <w:tc>
          <w:tcPr>
            <w:tcW w:w="1526" w:type="dxa"/>
            <w:vMerge/>
          </w:tcPr>
          <w:p w:rsidR="00330D61" w:rsidRDefault="00330D61" w:rsidP="00B16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330D61" w:rsidRPr="00EF1219" w:rsidRDefault="00330D61" w:rsidP="00AC59A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Ключевые аспекты содействия развитию творческого потенциала детей целевой группы</w:t>
            </w:r>
          </w:p>
        </w:tc>
        <w:tc>
          <w:tcPr>
            <w:tcW w:w="3827" w:type="dxa"/>
          </w:tcPr>
          <w:p w:rsidR="00AC659D" w:rsidRPr="00D324EF" w:rsidRDefault="00AC659D" w:rsidP="00AC59A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4EF">
              <w:rPr>
                <w:rFonts w:ascii="Times New Roman" w:eastAsia="Calibri" w:hAnsi="Times New Roman" w:cs="Times New Roman"/>
                <w:sz w:val="26"/>
                <w:szCs w:val="26"/>
              </w:rPr>
              <w:t>Голикова Ольга Николаевна</w:t>
            </w:r>
          </w:p>
          <w:p w:rsidR="00AC659D" w:rsidRPr="00D324EF" w:rsidRDefault="00AC659D" w:rsidP="00AC59A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0D61" w:rsidRPr="00EC2848" w:rsidTr="00330D61">
        <w:trPr>
          <w:trHeight w:val="375"/>
        </w:trPr>
        <w:tc>
          <w:tcPr>
            <w:tcW w:w="1526" w:type="dxa"/>
            <w:vMerge/>
          </w:tcPr>
          <w:p w:rsidR="00330D61" w:rsidRDefault="00330D61" w:rsidP="00B16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330D61" w:rsidRPr="00EF1219" w:rsidRDefault="00330D61" w:rsidP="00AC59A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Расширение спектра двигательных возможностей детей с инвалидностью и ограниченными возможностями здоровья</w:t>
            </w:r>
          </w:p>
        </w:tc>
        <w:tc>
          <w:tcPr>
            <w:tcW w:w="3827" w:type="dxa"/>
          </w:tcPr>
          <w:p w:rsidR="00330D61" w:rsidRPr="00D324EF" w:rsidRDefault="00AC659D" w:rsidP="00AC59A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324EF">
              <w:rPr>
                <w:rFonts w:ascii="Times New Roman" w:eastAsia="Calibri" w:hAnsi="Times New Roman" w:cs="Times New Roman"/>
                <w:sz w:val="26"/>
                <w:szCs w:val="26"/>
              </w:rPr>
              <w:t>Телятникова</w:t>
            </w:r>
            <w:proofErr w:type="spellEnd"/>
            <w:r w:rsidRPr="00D324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Мария Андреевна</w:t>
            </w:r>
          </w:p>
        </w:tc>
      </w:tr>
      <w:tr w:rsidR="00330D61" w:rsidRPr="00EC2848" w:rsidTr="00330D61">
        <w:trPr>
          <w:trHeight w:val="375"/>
        </w:trPr>
        <w:tc>
          <w:tcPr>
            <w:tcW w:w="1526" w:type="dxa"/>
          </w:tcPr>
          <w:p w:rsidR="00330D61" w:rsidRDefault="00330D61" w:rsidP="00B16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330D61" w:rsidRDefault="00330D61" w:rsidP="00AC59A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Практикум «Формирование социально-бытовых навыков у детей с инвалидностью и ограниченными возможностями здоровья»</w:t>
            </w:r>
          </w:p>
        </w:tc>
        <w:tc>
          <w:tcPr>
            <w:tcW w:w="3827" w:type="dxa"/>
          </w:tcPr>
          <w:p w:rsidR="00330D61" w:rsidRPr="00D324EF" w:rsidRDefault="00330D61" w:rsidP="00AC59A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0D61" w:rsidRPr="00EC2848" w:rsidTr="00330D61">
        <w:trPr>
          <w:trHeight w:val="375"/>
        </w:trPr>
        <w:tc>
          <w:tcPr>
            <w:tcW w:w="1526" w:type="dxa"/>
            <w:vMerge w:val="restart"/>
          </w:tcPr>
          <w:p w:rsidR="00330D61" w:rsidRDefault="00330D61" w:rsidP="00B16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330D61" w:rsidRPr="00EF1219" w:rsidRDefault="00330D61" w:rsidP="00AC59A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Содействие формированию культурно-гигиенических навыков и навыков приема пищи.</w:t>
            </w:r>
          </w:p>
        </w:tc>
        <w:tc>
          <w:tcPr>
            <w:tcW w:w="3827" w:type="dxa"/>
          </w:tcPr>
          <w:p w:rsidR="00330D61" w:rsidRPr="00D324EF" w:rsidRDefault="00D324EF" w:rsidP="00AC59A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324EF">
              <w:rPr>
                <w:rFonts w:ascii="Times New Roman" w:eastAsia="Calibri" w:hAnsi="Times New Roman" w:cs="Times New Roman"/>
                <w:sz w:val="26"/>
                <w:szCs w:val="26"/>
              </w:rPr>
              <w:t>Кифорук</w:t>
            </w:r>
            <w:proofErr w:type="spellEnd"/>
            <w:r w:rsidRPr="00D324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Светлана Леонидовна</w:t>
            </w:r>
          </w:p>
        </w:tc>
      </w:tr>
      <w:tr w:rsidR="00330D61" w:rsidRPr="00EC2848" w:rsidTr="00330D61">
        <w:trPr>
          <w:trHeight w:val="375"/>
        </w:trPr>
        <w:tc>
          <w:tcPr>
            <w:tcW w:w="1526" w:type="dxa"/>
            <w:vMerge/>
          </w:tcPr>
          <w:p w:rsidR="00330D61" w:rsidRDefault="00330D61" w:rsidP="00B16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330D61" w:rsidRPr="00EF1219" w:rsidRDefault="00330D61" w:rsidP="00EF121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Содействие формированию навыков посильного домашнего труда</w:t>
            </w:r>
          </w:p>
        </w:tc>
        <w:tc>
          <w:tcPr>
            <w:tcW w:w="3827" w:type="dxa"/>
          </w:tcPr>
          <w:p w:rsidR="00330D61" w:rsidRPr="00D324EF" w:rsidRDefault="00D324EF" w:rsidP="00EF121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4EF">
              <w:rPr>
                <w:rFonts w:ascii="Times New Roman" w:eastAsia="Calibri" w:hAnsi="Times New Roman" w:cs="Times New Roman"/>
                <w:sz w:val="26"/>
                <w:szCs w:val="26"/>
              </w:rPr>
              <w:t>Иванова Анна Владимировна</w:t>
            </w:r>
          </w:p>
        </w:tc>
      </w:tr>
      <w:tr w:rsidR="00330D61" w:rsidRPr="00EC2848" w:rsidTr="00330D61">
        <w:trPr>
          <w:trHeight w:val="375"/>
        </w:trPr>
        <w:tc>
          <w:tcPr>
            <w:tcW w:w="1526" w:type="dxa"/>
            <w:vMerge/>
          </w:tcPr>
          <w:p w:rsidR="00330D61" w:rsidRDefault="00330D61" w:rsidP="00B16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330D61" w:rsidRPr="00EF1219" w:rsidRDefault="00330D61" w:rsidP="00AC59A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Безопасность дома, на улице и в интернете.</w:t>
            </w:r>
          </w:p>
        </w:tc>
        <w:tc>
          <w:tcPr>
            <w:tcW w:w="3827" w:type="dxa"/>
          </w:tcPr>
          <w:p w:rsidR="00330D61" w:rsidRPr="00D324EF" w:rsidRDefault="00D324EF" w:rsidP="00AC59A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4EF">
              <w:rPr>
                <w:rFonts w:ascii="Times New Roman" w:eastAsia="Calibri" w:hAnsi="Times New Roman" w:cs="Times New Roman"/>
                <w:sz w:val="26"/>
                <w:szCs w:val="26"/>
              </w:rPr>
              <w:t>Мельникова Ольга Николаевна</w:t>
            </w:r>
          </w:p>
        </w:tc>
      </w:tr>
      <w:tr w:rsidR="00330D61" w:rsidRPr="00EC2848" w:rsidTr="00330D61">
        <w:trPr>
          <w:trHeight w:val="375"/>
        </w:trPr>
        <w:tc>
          <w:tcPr>
            <w:tcW w:w="1526" w:type="dxa"/>
          </w:tcPr>
          <w:p w:rsidR="00330D61" w:rsidRDefault="00330D61" w:rsidP="00B16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330D61" w:rsidRDefault="00330D61" w:rsidP="00AC59A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Лекция «Особенности работы с детьми с инвалидностью и ограниченными возможностями здоровья в период полового созревания»</w:t>
            </w:r>
          </w:p>
        </w:tc>
        <w:tc>
          <w:tcPr>
            <w:tcW w:w="3827" w:type="dxa"/>
          </w:tcPr>
          <w:p w:rsidR="00330D61" w:rsidRPr="00D324EF" w:rsidRDefault="00D324EF" w:rsidP="00AC59A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4EF">
              <w:rPr>
                <w:rFonts w:ascii="Times New Roman" w:eastAsia="Calibri" w:hAnsi="Times New Roman" w:cs="Times New Roman"/>
                <w:sz w:val="26"/>
                <w:szCs w:val="26"/>
              </w:rPr>
              <w:t>Воронкова Яна Алексеевна</w:t>
            </w:r>
          </w:p>
        </w:tc>
      </w:tr>
    </w:tbl>
    <w:p w:rsidR="00D75E57" w:rsidRDefault="00D75E57" w:rsidP="00311BE7">
      <w:pPr>
        <w:rPr>
          <w:rFonts w:ascii="Times New Roman" w:hAnsi="Times New Roman" w:cs="Times New Roman"/>
          <w:sz w:val="28"/>
          <w:szCs w:val="28"/>
        </w:rPr>
      </w:pPr>
    </w:p>
    <w:sectPr w:rsidR="00D75E57" w:rsidSect="00740FCE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E1132"/>
    <w:multiLevelType w:val="hybridMultilevel"/>
    <w:tmpl w:val="98B0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A5C61"/>
    <w:multiLevelType w:val="hybridMultilevel"/>
    <w:tmpl w:val="798A2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E5D40"/>
    <w:rsid w:val="00024B8D"/>
    <w:rsid w:val="00027204"/>
    <w:rsid w:val="00027940"/>
    <w:rsid w:val="00045B45"/>
    <w:rsid w:val="000479F0"/>
    <w:rsid w:val="00061F47"/>
    <w:rsid w:val="000C3FC4"/>
    <w:rsid w:val="000D04C8"/>
    <w:rsid w:val="000D3C56"/>
    <w:rsid w:val="000F7DC0"/>
    <w:rsid w:val="00142DE2"/>
    <w:rsid w:val="00173FAA"/>
    <w:rsid w:val="001765B5"/>
    <w:rsid w:val="001B1424"/>
    <w:rsid w:val="001E60CA"/>
    <w:rsid w:val="00291AEA"/>
    <w:rsid w:val="002D6717"/>
    <w:rsid w:val="00311BE7"/>
    <w:rsid w:val="00323D68"/>
    <w:rsid w:val="00325308"/>
    <w:rsid w:val="00330D61"/>
    <w:rsid w:val="00337157"/>
    <w:rsid w:val="003376CA"/>
    <w:rsid w:val="00337F95"/>
    <w:rsid w:val="003573C1"/>
    <w:rsid w:val="003D372A"/>
    <w:rsid w:val="003E5BCA"/>
    <w:rsid w:val="00405F81"/>
    <w:rsid w:val="00426477"/>
    <w:rsid w:val="004802CC"/>
    <w:rsid w:val="00490F62"/>
    <w:rsid w:val="004B1F8D"/>
    <w:rsid w:val="004D7304"/>
    <w:rsid w:val="005068F3"/>
    <w:rsid w:val="00526DE8"/>
    <w:rsid w:val="005354AB"/>
    <w:rsid w:val="0054552B"/>
    <w:rsid w:val="00546687"/>
    <w:rsid w:val="00550C01"/>
    <w:rsid w:val="00592727"/>
    <w:rsid w:val="005B2D5D"/>
    <w:rsid w:val="005E1DEB"/>
    <w:rsid w:val="00605C29"/>
    <w:rsid w:val="00652697"/>
    <w:rsid w:val="0066250D"/>
    <w:rsid w:val="006661AF"/>
    <w:rsid w:val="00684356"/>
    <w:rsid w:val="00685B95"/>
    <w:rsid w:val="00694BD7"/>
    <w:rsid w:val="006C2F82"/>
    <w:rsid w:val="0072221E"/>
    <w:rsid w:val="00740FCE"/>
    <w:rsid w:val="007E5D40"/>
    <w:rsid w:val="007F079D"/>
    <w:rsid w:val="00811421"/>
    <w:rsid w:val="00811F0F"/>
    <w:rsid w:val="00826197"/>
    <w:rsid w:val="00860792"/>
    <w:rsid w:val="009071F4"/>
    <w:rsid w:val="009760C2"/>
    <w:rsid w:val="009A710A"/>
    <w:rsid w:val="009B7524"/>
    <w:rsid w:val="009E3547"/>
    <w:rsid w:val="00A12581"/>
    <w:rsid w:val="00A3730F"/>
    <w:rsid w:val="00A70D17"/>
    <w:rsid w:val="00A96CEF"/>
    <w:rsid w:val="00AB4E2E"/>
    <w:rsid w:val="00AC59A7"/>
    <w:rsid w:val="00AC659D"/>
    <w:rsid w:val="00AE387E"/>
    <w:rsid w:val="00AE69BB"/>
    <w:rsid w:val="00AF1CAF"/>
    <w:rsid w:val="00B00A26"/>
    <w:rsid w:val="00B1617E"/>
    <w:rsid w:val="00B44591"/>
    <w:rsid w:val="00B73BD3"/>
    <w:rsid w:val="00BB1D37"/>
    <w:rsid w:val="00BC106C"/>
    <w:rsid w:val="00BC2D36"/>
    <w:rsid w:val="00BD59FC"/>
    <w:rsid w:val="00C41707"/>
    <w:rsid w:val="00C6395A"/>
    <w:rsid w:val="00C63998"/>
    <w:rsid w:val="00CA0D9D"/>
    <w:rsid w:val="00CA443D"/>
    <w:rsid w:val="00CB1188"/>
    <w:rsid w:val="00D02D46"/>
    <w:rsid w:val="00D324EF"/>
    <w:rsid w:val="00D75E57"/>
    <w:rsid w:val="00DB5194"/>
    <w:rsid w:val="00DF21BE"/>
    <w:rsid w:val="00E23115"/>
    <w:rsid w:val="00E42BEF"/>
    <w:rsid w:val="00E73A32"/>
    <w:rsid w:val="00E7633F"/>
    <w:rsid w:val="00EC2848"/>
    <w:rsid w:val="00EF1219"/>
    <w:rsid w:val="00F268B1"/>
    <w:rsid w:val="00F4441E"/>
    <w:rsid w:val="00F802A4"/>
    <w:rsid w:val="00F81526"/>
    <w:rsid w:val="00FA6E08"/>
    <w:rsid w:val="00FA71FD"/>
    <w:rsid w:val="00FB736A"/>
    <w:rsid w:val="00FB7EDE"/>
    <w:rsid w:val="00FE07EC"/>
    <w:rsid w:val="00FE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1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2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1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26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123</cp:lastModifiedBy>
  <cp:revision>18</cp:revision>
  <cp:lastPrinted>2021-09-24T12:26:00Z</cp:lastPrinted>
  <dcterms:created xsi:type="dcterms:W3CDTF">2021-09-22T08:44:00Z</dcterms:created>
  <dcterms:modified xsi:type="dcterms:W3CDTF">2021-09-29T11:42:00Z</dcterms:modified>
</cp:coreProperties>
</file>